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CF87D" w14:textId="2B18BB18" w:rsidR="00E75D1E" w:rsidRDefault="00E75D1E"/>
    <w:p w14:paraId="6A812EC3" w14:textId="21728774" w:rsidR="00235FC1" w:rsidRPr="00BF3D3C" w:rsidRDefault="00235FC1">
      <w:pPr>
        <w:rPr>
          <w:b/>
          <w:bCs/>
          <w:color w:val="FF0000"/>
          <w:sz w:val="28"/>
          <w:szCs w:val="28"/>
        </w:rPr>
      </w:pPr>
      <w:r w:rsidRPr="00BF3D3C">
        <w:rPr>
          <w:b/>
          <w:bCs/>
          <w:color w:val="FF0000"/>
          <w:sz w:val="28"/>
          <w:szCs w:val="28"/>
        </w:rPr>
        <w:t>Temat: Świąteczne ozdoby</w:t>
      </w:r>
    </w:p>
    <w:p w14:paraId="6DAEE98C" w14:textId="1C5C99E9" w:rsidR="00235FC1" w:rsidRDefault="00235FC1" w:rsidP="00235FC1">
      <w:pPr>
        <w:rPr>
          <w:sz w:val="24"/>
          <w:szCs w:val="24"/>
        </w:rPr>
      </w:pPr>
      <w:r w:rsidRPr="00BF3D3C">
        <w:rPr>
          <w:b/>
          <w:bCs/>
          <w:sz w:val="24"/>
          <w:szCs w:val="24"/>
        </w:rPr>
        <w:t>1.</w:t>
      </w:r>
      <w:r w:rsidRPr="00235FC1">
        <w:rPr>
          <w:sz w:val="24"/>
          <w:szCs w:val="24"/>
        </w:rPr>
        <w:t xml:space="preserve">  </w:t>
      </w:r>
      <w:r w:rsidRPr="00BF3D3C">
        <w:rPr>
          <w:b/>
          <w:bCs/>
          <w:sz w:val="24"/>
          <w:szCs w:val="24"/>
        </w:rPr>
        <w:t>Poznanie nowoczesnych choinek</w:t>
      </w:r>
      <w:r w:rsidRPr="00235FC1">
        <w:rPr>
          <w:sz w:val="24"/>
          <w:szCs w:val="24"/>
        </w:rPr>
        <w:t xml:space="preserve">, niekonwencjonalnych sposobów ich dekorowania. Prezentacja zdjęć nowoczesnych choinek. Pytanie: Czym można ozdobić choinkę w domu?. </w:t>
      </w:r>
    </w:p>
    <w:p w14:paraId="522BB791" w14:textId="23F4A622" w:rsidR="00235FC1" w:rsidRDefault="00235FC1" w:rsidP="00235FC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94F85E" wp14:editId="24ADCEE0">
            <wp:extent cx="4533900" cy="30001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093" cy="30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0436" w14:textId="7B962F67" w:rsidR="00235FC1" w:rsidRDefault="00235FC1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BC103A" wp14:editId="32C50A93">
            <wp:simplePos x="0" y="0"/>
            <wp:positionH relativeFrom="margin">
              <wp:posOffset>3310255</wp:posOffset>
            </wp:positionH>
            <wp:positionV relativeFrom="paragraph">
              <wp:posOffset>46355</wp:posOffset>
            </wp:positionV>
            <wp:extent cx="2621796" cy="3761740"/>
            <wp:effectExtent l="0" t="0" r="762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796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53420697" wp14:editId="7C5367BD">
            <wp:extent cx="2667508" cy="40289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73" cy="40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A6FD" w14:textId="706CF990" w:rsidR="00235FC1" w:rsidRDefault="00235FC1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19E826F" wp14:editId="4EC82CD6">
            <wp:simplePos x="0" y="0"/>
            <wp:positionH relativeFrom="column">
              <wp:posOffset>3338830</wp:posOffset>
            </wp:positionH>
            <wp:positionV relativeFrom="paragraph">
              <wp:posOffset>81280</wp:posOffset>
            </wp:positionV>
            <wp:extent cx="2760020" cy="2768600"/>
            <wp:effectExtent l="0" t="0" r="254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02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18AB0D25" wp14:editId="65D0FA1E">
            <wp:extent cx="3008709" cy="3438525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26" cy="34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F1C4" w14:textId="1FBD899C" w:rsidR="00235FC1" w:rsidRDefault="00235FC1" w:rsidP="00235FC1">
      <w:pPr>
        <w:rPr>
          <w:sz w:val="24"/>
          <w:szCs w:val="24"/>
        </w:rPr>
      </w:pPr>
    </w:p>
    <w:p w14:paraId="4554E1FD" w14:textId="5F757734" w:rsidR="00235FC1" w:rsidRDefault="00235FC1" w:rsidP="00235FC1">
      <w:pPr>
        <w:rPr>
          <w:sz w:val="24"/>
          <w:szCs w:val="24"/>
        </w:rPr>
      </w:pPr>
      <w:r w:rsidRPr="00BF3D3C"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BF3D3C">
        <w:rPr>
          <w:b/>
          <w:bCs/>
          <w:sz w:val="24"/>
          <w:szCs w:val="24"/>
        </w:rPr>
        <w:t>„Choinka z rolek”</w:t>
      </w:r>
      <w:r>
        <w:rPr>
          <w:sz w:val="24"/>
          <w:szCs w:val="24"/>
        </w:rPr>
        <w:t xml:space="preserve"> – zabawa plastyczna. Dziecko maluje rolki po papierze toaletowym na zielono</w:t>
      </w:r>
      <w:r w:rsidR="00BF3D3C">
        <w:rPr>
          <w:sz w:val="24"/>
          <w:szCs w:val="24"/>
        </w:rPr>
        <w:t xml:space="preserve">. Skleja je ze sobą. Ozdabia kolorowym papierem. </w:t>
      </w:r>
    </w:p>
    <w:p w14:paraId="386AF16A" w14:textId="42746668" w:rsidR="00BF3D3C" w:rsidRDefault="00BF3D3C" w:rsidP="00235FC1">
      <w:pPr>
        <w:rPr>
          <w:sz w:val="24"/>
          <w:szCs w:val="24"/>
        </w:rPr>
      </w:pPr>
      <w:r>
        <w:rPr>
          <w:sz w:val="24"/>
          <w:szCs w:val="24"/>
        </w:rPr>
        <w:t>Potrzebne materiały: cztery rolki papieru o różnej długości, klej, nożyczki, zielona farba, pędzelek, kolorowy papier</w:t>
      </w:r>
    </w:p>
    <w:p w14:paraId="06898AD0" w14:textId="448115FA" w:rsidR="00BF3D3C" w:rsidRDefault="00BF3D3C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850B65" wp14:editId="6D81C869">
            <wp:extent cx="2355090" cy="299085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5531" cy="30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F841" w14:textId="3624A6B0" w:rsidR="00B17AD1" w:rsidRDefault="00B17AD1" w:rsidP="00235FC1">
      <w:pPr>
        <w:rPr>
          <w:sz w:val="24"/>
          <w:szCs w:val="24"/>
        </w:rPr>
      </w:pPr>
    </w:p>
    <w:p w14:paraId="371B75F2" w14:textId="77777777" w:rsidR="00B17AD1" w:rsidRDefault="00B17AD1" w:rsidP="00235FC1">
      <w:pPr>
        <w:rPr>
          <w:sz w:val="24"/>
          <w:szCs w:val="24"/>
        </w:rPr>
      </w:pPr>
    </w:p>
    <w:p w14:paraId="38C4A153" w14:textId="362E8105" w:rsidR="00BF3D3C" w:rsidRDefault="00BB7DA4" w:rsidP="00235FC1">
      <w:pPr>
        <w:rPr>
          <w:sz w:val="24"/>
          <w:szCs w:val="24"/>
        </w:rPr>
      </w:pPr>
      <w:r w:rsidRPr="00BB7DA4">
        <w:rPr>
          <w:b/>
          <w:bCs/>
          <w:sz w:val="24"/>
          <w:szCs w:val="24"/>
        </w:rPr>
        <w:lastRenderedPageBreak/>
        <w:t>3. Wigilia</w:t>
      </w:r>
      <w:r>
        <w:rPr>
          <w:sz w:val="24"/>
          <w:szCs w:val="24"/>
        </w:rPr>
        <w:t xml:space="preserve"> – zapoznanie z opowiadaniem R. Piątkowskiej, zwrócenie uwagi na opis choinki i jej przyozdobienia. </w:t>
      </w:r>
    </w:p>
    <w:p w14:paraId="31186AAB" w14:textId="50E3846D" w:rsidR="00BB7DA4" w:rsidRDefault="00BB7DA4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20AC71" wp14:editId="3FC3AD7E">
            <wp:extent cx="5760720" cy="77298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38A4" w14:textId="635A4840" w:rsidR="00BB7DA4" w:rsidRDefault="00BB7DA4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5BDE9E5" wp14:editId="74F12D0D">
            <wp:extent cx="5675376" cy="830580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BB42" w14:textId="7399B7F9" w:rsidR="00BB7DA4" w:rsidRDefault="00BB7DA4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172D1CB" wp14:editId="1FFACD11">
            <wp:extent cx="5760720" cy="26504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D180" w14:textId="4A7EE4B1" w:rsidR="00BB7DA4" w:rsidRDefault="00BB7DA4" w:rsidP="00235FC1">
      <w:pPr>
        <w:rPr>
          <w:sz w:val="24"/>
          <w:szCs w:val="24"/>
        </w:rPr>
      </w:pPr>
      <w:r>
        <w:rPr>
          <w:sz w:val="24"/>
          <w:szCs w:val="24"/>
        </w:rPr>
        <w:t>Po rozmowie na temat opowiadania pokazujemy zdjęcie/obrazek choinki w dawnych czasach</w:t>
      </w:r>
      <w:r w:rsidR="00DE09D6">
        <w:rPr>
          <w:sz w:val="24"/>
          <w:szCs w:val="24"/>
        </w:rPr>
        <w:t>, ozdobionej prawdziwymi świeczkami, owocami, orzechami.</w:t>
      </w:r>
    </w:p>
    <w:p w14:paraId="0118466D" w14:textId="72E54F97" w:rsidR="00DE09D6" w:rsidRDefault="00DE09D6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CADD48" wp14:editId="628712B3">
            <wp:extent cx="3735905" cy="49720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41309" cy="49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49A4" w14:textId="631919A1" w:rsidR="00DE09D6" w:rsidRDefault="00DE09D6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1E1183E" wp14:editId="4D5F7BB1">
            <wp:extent cx="3086100" cy="463758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92" cy="46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9DA1" w14:textId="33888DBF" w:rsidR="00BB7DA4" w:rsidRPr="00235FC1" w:rsidRDefault="00DE09D6" w:rsidP="00235FC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3D1899" wp14:editId="689A39A3">
            <wp:extent cx="5392420" cy="404431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DA4" w:rsidRPr="00235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8C4872"/>
    <w:multiLevelType w:val="hybridMultilevel"/>
    <w:tmpl w:val="50985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FC1"/>
    <w:rsid w:val="00235FC1"/>
    <w:rsid w:val="00B17AD1"/>
    <w:rsid w:val="00BB7DA4"/>
    <w:rsid w:val="00BF3D3C"/>
    <w:rsid w:val="00DE09D6"/>
    <w:rsid w:val="00E7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799EB"/>
  <w15:chartTrackingRefBased/>
  <w15:docId w15:val="{FA003269-7CF2-472C-84D1-E58FF11C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5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4</cp:revision>
  <dcterms:created xsi:type="dcterms:W3CDTF">2020-12-20T11:38:00Z</dcterms:created>
  <dcterms:modified xsi:type="dcterms:W3CDTF">2020-12-20T12:16:00Z</dcterms:modified>
</cp:coreProperties>
</file>